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2" w:rsidRPr="00920F7E" w:rsidRDefault="00D20132" w:rsidP="004E60CF">
      <w:pPr>
        <w:jc w:val="center"/>
        <w:rPr>
          <w:b/>
          <w:sz w:val="72"/>
          <w:szCs w:val="72"/>
        </w:rPr>
      </w:pPr>
      <w:r w:rsidRPr="00920F7E">
        <w:rPr>
          <w:b/>
          <w:sz w:val="72"/>
          <w:szCs w:val="72"/>
        </w:rPr>
        <w:t xml:space="preserve">График работы </w:t>
      </w:r>
    </w:p>
    <w:p w:rsidR="00D20132" w:rsidRDefault="00D20132" w:rsidP="006C7C73">
      <w:pPr>
        <w:jc w:val="center"/>
        <w:rPr>
          <w:b/>
          <w:sz w:val="72"/>
          <w:szCs w:val="72"/>
        </w:rPr>
      </w:pPr>
      <w:r w:rsidRPr="00920F7E">
        <w:rPr>
          <w:b/>
          <w:sz w:val="72"/>
          <w:szCs w:val="72"/>
        </w:rPr>
        <w:t xml:space="preserve">паспортного стола на </w:t>
      </w:r>
      <w:r w:rsidR="00CE0406">
        <w:rPr>
          <w:b/>
          <w:sz w:val="72"/>
          <w:szCs w:val="72"/>
        </w:rPr>
        <w:t>период</w:t>
      </w:r>
      <w:r w:rsidR="005F043E">
        <w:rPr>
          <w:b/>
          <w:sz w:val="72"/>
          <w:szCs w:val="72"/>
        </w:rPr>
        <w:t xml:space="preserve"> с </w:t>
      </w:r>
      <w:r w:rsidR="00F32D4B">
        <w:rPr>
          <w:b/>
          <w:sz w:val="72"/>
          <w:szCs w:val="72"/>
        </w:rPr>
        <w:t>06.07</w:t>
      </w:r>
      <w:r w:rsidR="005F043E">
        <w:rPr>
          <w:b/>
          <w:sz w:val="72"/>
          <w:szCs w:val="72"/>
        </w:rPr>
        <w:t xml:space="preserve">.2020 по </w:t>
      </w:r>
      <w:r w:rsidR="00F32D4B">
        <w:rPr>
          <w:b/>
          <w:sz w:val="72"/>
          <w:szCs w:val="72"/>
        </w:rPr>
        <w:t>27</w:t>
      </w:r>
      <w:r w:rsidR="00983596">
        <w:rPr>
          <w:b/>
          <w:sz w:val="72"/>
          <w:szCs w:val="72"/>
        </w:rPr>
        <w:t>.</w:t>
      </w:r>
      <w:r w:rsidRPr="00920F7E">
        <w:rPr>
          <w:b/>
          <w:sz w:val="72"/>
          <w:szCs w:val="72"/>
        </w:rPr>
        <w:t>0</w:t>
      </w:r>
      <w:r w:rsidR="00F32D4B">
        <w:rPr>
          <w:b/>
          <w:sz w:val="72"/>
          <w:szCs w:val="72"/>
        </w:rPr>
        <w:t>7</w:t>
      </w:r>
      <w:r w:rsidR="00983596">
        <w:rPr>
          <w:b/>
          <w:sz w:val="72"/>
          <w:szCs w:val="72"/>
        </w:rPr>
        <w:t>.2020</w:t>
      </w:r>
      <w:r>
        <w:rPr>
          <w:b/>
          <w:sz w:val="72"/>
          <w:szCs w:val="72"/>
        </w:rPr>
        <w:t>!!!</w:t>
      </w:r>
    </w:p>
    <w:p w:rsidR="004B6006" w:rsidRDefault="004B6006" w:rsidP="006C7C73">
      <w:pPr>
        <w:jc w:val="center"/>
        <w:rPr>
          <w:b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313"/>
      </w:tblGrid>
      <w:tr w:rsidR="004B6006" w:rsidRPr="009E339B" w:rsidTr="00BB6AC0">
        <w:trPr>
          <w:trHeight w:val="697"/>
        </w:trPr>
        <w:tc>
          <w:tcPr>
            <w:tcW w:w="3369" w:type="dxa"/>
          </w:tcPr>
          <w:p w:rsidR="004B6006" w:rsidRPr="009E339B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7313" w:type="dxa"/>
          </w:tcPr>
          <w:p w:rsidR="004B6006" w:rsidRPr="009E339B" w:rsidRDefault="004B6006" w:rsidP="004B60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</w:p>
          <w:p w:rsidR="004B6006" w:rsidRPr="009E339B" w:rsidRDefault="004B6006" w:rsidP="009E339B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4B6006" w:rsidRPr="009E339B" w:rsidTr="00BB6AC0">
        <w:trPr>
          <w:trHeight w:val="697"/>
        </w:trPr>
        <w:tc>
          <w:tcPr>
            <w:tcW w:w="3369" w:type="dxa"/>
          </w:tcPr>
          <w:p w:rsidR="004B6006" w:rsidRPr="009E339B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7313" w:type="dxa"/>
          </w:tcPr>
          <w:p w:rsidR="004B6006" w:rsidRPr="009E339B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</w:p>
          <w:p w:rsidR="004B6006" w:rsidRPr="000E6CC7" w:rsidRDefault="004B6006" w:rsidP="004B60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B6006" w:rsidRPr="009E339B" w:rsidTr="00BB6AC0">
        <w:trPr>
          <w:trHeight w:val="680"/>
        </w:trPr>
        <w:tc>
          <w:tcPr>
            <w:tcW w:w="3369" w:type="dxa"/>
          </w:tcPr>
          <w:p w:rsidR="004B6006" w:rsidRPr="004B6006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7313" w:type="dxa"/>
          </w:tcPr>
          <w:p w:rsidR="00F32D4B" w:rsidRPr="009E339B" w:rsidRDefault="00F32D4B" w:rsidP="00F32D4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8:30 до 17:30</w:t>
            </w:r>
          </w:p>
          <w:p w:rsidR="004B6006" w:rsidRPr="009E339B" w:rsidRDefault="00F32D4B" w:rsidP="00F32D4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Прием в </w:t>
            </w:r>
            <w:proofErr w:type="spellStart"/>
            <w:r>
              <w:rPr>
                <w:sz w:val="36"/>
                <w:szCs w:val="36"/>
              </w:rPr>
              <w:t>гп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Виллози</w:t>
            </w:r>
            <w:proofErr w:type="spellEnd"/>
            <w:r>
              <w:rPr>
                <w:sz w:val="36"/>
                <w:szCs w:val="36"/>
              </w:rPr>
              <w:t xml:space="preserve">, в д. Малое </w:t>
            </w:r>
            <w:proofErr w:type="spellStart"/>
            <w:r>
              <w:rPr>
                <w:sz w:val="36"/>
                <w:szCs w:val="36"/>
              </w:rPr>
              <w:t>Карлино</w:t>
            </w:r>
            <w:proofErr w:type="spellEnd"/>
          </w:p>
        </w:tc>
      </w:tr>
      <w:tr w:rsidR="004B6006" w:rsidRPr="009E339B" w:rsidTr="00BB6AC0">
        <w:trPr>
          <w:trHeight w:val="680"/>
        </w:trPr>
        <w:tc>
          <w:tcPr>
            <w:tcW w:w="3369" w:type="dxa"/>
          </w:tcPr>
          <w:p w:rsidR="004B6006" w:rsidRPr="004B6006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7313" w:type="dxa"/>
          </w:tcPr>
          <w:p w:rsidR="00F32D4B" w:rsidRPr="009E339B" w:rsidRDefault="00F32D4B" w:rsidP="00F32D4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</w:p>
          <w:p w:rsidR="004B6006" w:rsidRPr="009E339B" w:rsidRDefault="004B6006" w:rsidP="004A2B72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B6006" w:rsidRPr="009E339B" w:rsidTr="00BB6AC0">
        <w:trPr>
          <w:trHeight w:val="704"/>
        </w:trPr>
        <w:tc>
          <w:tcPr>
            <w:tcW w:w="3369" w:type="dxa"/>
          </w:tcPr>
          <w:p w:rsidR="004B6006" w:rsidRPr="004B6006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7313" w:type="dxa"/>
          </w:tcPr>
          <w:p w:rsidR="004B6006" w:rsidRPr="009E339B" w:rsidRDefault="006E189B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8:30 до 16:15</w:t>
            </w:r>
          </w:p>
          <w:p w:rsidR="004B6006" w:rsidRPr="009E339B" w:rsidRDefault="004B6006" w:rsidP="004A2B7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Прием в </w:t>
            </w:r>
            <w:proofErr w:type="spellStart"/>
            <w:r w:rsidR="004A2B72">
              <w:rPr>
                <w:sz w:val="36"/>
                <w:szCs w:val="36"/>
              </w:rPr>
              <w:t>гп</w:t>
            </w:r>
            <w:proofErr w:type="gramStart"/>
            <w:r w:rsidR="004A2B72">
              <w:rPr>
                <w:sz w:val="36"/>
                <w:szCs w:val="36"/>
              </w:rPr>
              <w:t>.В</w:t>
            </w:r>
            <w:proofErr w:type="gramEnd"/>
            <w:r w:rsidR="004A2B72">
              <w:rPr>
                <w:sz w:val="36"/>
                <w:szCs w:val="36"/>
              </w:rPr>
              <w:t>иллози</w:t>
            </w:r>
            <w:proofErr w:type="spellEnd"/>
            <w:r w:rsidR="00F32D4B">
              <w:rPr>
                <w:sz w:val="36"/>
                <w:szCs w:val="36"/>
              </w:rPr>
              <w:t xml:space="preserve">, в д. Малое </w:t>
            </w:r>
            <w:proofErr w:type="spellStart"/>
            <w:r w:rsidR="00F32D4B">
              <w:rPr>
                <w:sz w:val="36"/>
                <w:szCs w:val="36"/>
              </w:rPr>
              <w:t>Карлино</w:t>
            </w:r>
            <w:proofErr w:type="spellEnd"/>
          </w:p>
        </w:tc>
      </w:tr>
      <w:tr w:rsidR="004B6006" w:rsidRPr="009E339B" w:rsidTr="00BB6AC0">
        <w:trPr>
          <w:trHeight w:val="709"/>
        </w:trPr>
        <w:tc>
          <w:tcPr>
            <w:tcW w:w="3369" w:type="dxa"/>
          </w:tcPr>
          <w:p w:rsidR="004B6006" w:rsidRPr="004B6006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Субботу</w:t>
            </w:r>
          </w:p>
        </w:tc>
        <w:tc>
          <w:tcPr>
            <w:tcW w:w="7313" w:type="dxa"/>
          </w:tcPr>
          <w:p w:rsidR="00F32D4B" w:rsidRPr="009E339B" w:rsidRDefault="00F32D4B" w:rsidP="00F32D4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</w:p>
          <w:p w:rsidR="004B6006" w:rsidRPr="007F1A67" w:rsidRDefault="004B6006" w:rsidP="00F755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4B6006" w:rsidRDefault="004B6006" w:rsidP="005857F0">
      <w:pPr>
        <w:tabs>
          <w:tab w:val="left" w:pos="8535"/>
        </w:tabs>
        <w:jc w:val="right"/>
        <w:rPr>
          <w:b/>
          <w:sz w:val="36"/>
          <w:szCs w:val="36"/>
        </w:rPr>
      </w:pPr>
    </w:p>
    <w:p w:rsidR="004B6006" w:rsidRDefault="004B6006" w:rsidP="005857F0">
      <w:pPr>
        <w:tabs>
          <w:tab w:val="left" w:pos="8535"/>
        </w:tabs>
        <w:jc w:val="right"/>
        <w:rPr>
          <w:b/>
          <w:sz w:val="36"/>
          <w:szCs w:val="36"/>
        </w:rPr>
      </w:pPr>
    </w:p>
    <w:p w:rsidR="00D20132" w:rsidRPr="004B6006" w:rsidRDefault="00D20132" w:rsidP="005857F0">
      <w:pPr>
        <w:tabs>
          <w:tab w:val="left" w:pos="8535"/>
        </w:tabs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</w:t>
      </w:r>
      <w:r w:rsidRPr="004B6006">
        <w:rPr>
          <w:rFonts w:ascii="Times New Roman" w:hAnsi="Times New Roman"/>
          <w:b/>
          <w:sz w:val="24"/>
          <w:szCs w:val="24"/>
        </w:rPr>
        <w:t>Администрация Виллозского</w:t>
      </w:r>
    </w:p>
    <w:p w:rsidR="00D20132" w:rsidRPr="004B6006" w:rsidRDefault="00D20132" w:rsidP="005857F0">
      <w:pPr>
        <w:tabs>
          <w:tab w:val="left" w:pos="8535"/>
        </w:tabs>
        <w:jc w:val="right"/>
        <w:rPr>
          <w:rFonts w:ascii="Times New Roman" w:hAnsi="Times New Roman"/>
          <w:b/>
          <w:sz w:val="24"/>
          <w:szCs w:val="24"/>
        </w:rPr>
      </w:pPr>
      <w:r w:rsidRPr="004B6006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D20132" w:rsidRDefault="00D20132" w:rsidP="005857F0">
      <w:pPr>
        <w:tabs>
          <w:tab w:val="left" w:pos="8535"/>
        </w:tabs>
        <w:jc w:val="right"/>
      </w:pPr>
    </w:p>
    <w:sectPr w:rsidR="00D20132" w:rsidSect="00A1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A3"/>
    <w:rsid w:val="00033147"/>
    <w:rsid w:val="00056C8B"/>
    <w:rsid w:val="000E6CC7"/>
    <w:rsid w:val="00101BDA"/>
    <w:rsid w:val="001D2AF8"/>
    <w:rsid w:val="002344BD"/>
    <w:rsid w:val="00343420"/>
    <w:rsid w:val="003566AE"/>
    <w:rsid w:val="003D318F"/>
    <w:rsid w:val="004A2B72"/>
    <w:rsid w:val="004B6006"/>
    <w:rsid w:val="004E60CF"/>
    <w:rsid w:val="00583401"/>
    <w:rsid w:val="005857F0"/>
    <w:rsid w:val="005F043E"/>
    <w:rsid w:val="006C69E2"/>
    <w:rsid w:val="006C7C73"/>
    <w:rsid w:val="006E189B"/>
    <w:rsid w:val="00770BFE"/>
    <w:rsid w:val="00777428"/>
    <w:rsid w:val="007F1A67"/>
    <w:rsid w:val="008156B1"/>
    <w:rsid w:val="0085198C"/>
    <w:rsid w:val="008A2A91"/>
    <w:rsid w:val="00920F7E"/>
    <w:rsid w:val="00983596"/>
    <w:rsid w:val="009E339B"/>
    <w:rsid w:val="009E73F6"/>
    <w:rsid w:val="00A151B2"/>
    <w:rsid w:val="00AF625E"/>
    <w:rsid w:val="00B4199F"/>
    <w:rsid w:val="00B6459E"/>
    <w:rsid w:val="00BB6AC0"/>
    <w:rsid w:val="00C052EE"/>
    <w:rsid w:val="00C20198"/>
    <w:rsid w:val="00C203DE"/>
    <w:rsid w:val="00C83DAD"/>
    <w:rsid w:val="00C86005"/>
    <w:rsid w:val="00C94258"/>
    <w:rsid w:val="00CE0406"/>
    <w:rsid w:val="00CF1926"/>
    <w:rsid w:val="00D20132"/>
    <w:rsid w:val="00D27CEE"/>
    <w:rsid w:val="00D531B1"/>
    <w:rsid w:val="00D67DA3"/>
    <w:rsid w:val="00D723C6"/>
    <w:rsid w:val="00D77A41"/>
    <w:rsid w:val="00DE55FE"/>
    <w:rsid w:val="00E62AA1"/>
    <w:rsid w:val="00EA4E88"/>
    <w:rsid w:val="00EB2FDD"/>
    <w:rsid w:val="00F2440D"/>
    <w:rsid w:val="00F32D4B"/>
    <w:rsid w:val="00F7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UserUr</cp:lastModifiedBy>
  <cp:revision>3</cp:revision>
  <cp:lastPrinted>2019-09-11T09:17:00Z</cp:lastPrinted>
  <dcterms:created xsi:type="dcterms:W3CDTF">2020-07-03T11:10:00Z</dcterms:created>
  <dcterms:modified xsi:type="dcterms:W3CDTF">2020-07-03T11:12:00Z</dcterms:modified>
</cp:coreProperties>
</file>